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  <w:lang w:val="en-US" w:eastAsia="zh-Hans"/>
        </w:rPr>
      </w:pPr>
      <w:r>
        <w:rPr>
          <w:rFonts w:hint="default"/>
          <w:sz w:val="36"/>
          <w:szCs w:val="36"/>
          <w:lang w:val="en-US" w:eastAsia="zh-Hans"/>
        </w:rPr>
        <w:t/>
      </w:r>
    </w:p>
    <w:p>
      <w:pPr>
        <w:pStyle w:val="null3"/>
        <w:outlineLvl w:val="1"/>
      </w:pPr>
      <w:r>
        <w:rPr>
          <w:b/>
          <w:sz w:val="36"/>
        </w:rPr>
        <w:t>中直机关2025年复印机框架协议采购项目</w:t>
      </w:r>
      <w:r>
        <w:rPr>
          <w:b/>
          <w:sz w:val="36"/>
        </w:rPr>
        <w:t>入围供应商及产品清单</w:t>
      </w:r>
    </w:p>
    <w:p>
      <w:pPr>
        <w:pStyle w:val="null3"/>
      </w:pPr>
      <w:r>
        <w:rPr/>
        <w:t>采购包</w:t>
      </w:r>
      <w:r>
        <w:rPr/>
        <w:t>1</w:t>
      </w:r>
      <w:r>
        <w:rPr/>
        <w:t>（</w:t>
      </w:r>
      <w:r>
        <w:rPr/>
        <w:t>采购包1—黑白复印机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M437nda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17611167701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奔图/PANTUM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BM230ADN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13920630556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光电通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MC2530DN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8,980.00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13601055958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至像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XM2800DNW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MP-K2226DN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HGF6266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11,990.00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13383302023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BMF6281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9,870.00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DP-2528A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11,600.00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13911463625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QL 2520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13521807380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Apeos2561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12,580.00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科源众力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FY-8083K1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13,600.00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</w:tr>
    </w:tbl>
    <w:p>
      <w:pPr>
        <w:pStyle w:val="null3"/>
      </w:pPr>
      <w:r>
        <w:rPr/>
        <w:t>耗材配件1：感光鼓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惠普（HP）（57A）CF257A成像鼓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惠普（HP）（57A）CF257A成像鼓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奔图DL-3200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奔图DL-3200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光电通DK-253B-A光鼓组件(50000页)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光电通DK-253B-A光鼓组件(50000页)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530.00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至像复印机硒鼓LD2850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至像复印机硒鼓LD2850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MP-K2226DN的感光鼓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MP-K2226DN的感光鼓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 DR6266 原装感光鼓组件60000感光鼓 适用于汉光HGF6266复合机/打印机耗材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 DR6266 原装感光鼓组件60000感光鼓 适用于汉光HGF6266复合机/打印机耗材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汉光感光鼓DR6281 适用于汉光复印机BMF6281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汉光感光鼓DR6281 适用于汉光复印机BMF6281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感光鼓-1（OD-3028）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感光鼓-1（OD-3028）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2520型黑色感光鼓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2520型黑色感光鼓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CT351447(25PPM)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CT351447(25PPM)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121700.0000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FY-8083K1感光鼓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FY-8083K1感光鼓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39500.0000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</w:tbl>
    <w:p>
      <w:pPr>
        <w:pStyle w:val="null3"/>
      </w:pPr>
      <w:r>
        <w:rPr/>
        <w:t>耗材配件2：墨粉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惠普（HP）W1333x（333X)粉盒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惠普（HP）W1333x（333X)粉盒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13700.0000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奔图TL-3200H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奔图TL-3200H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光电通T-253B-A墨粉盒（黑色）（16000页）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光电通T-253B-A墨粉盒（黑色）（16000页）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370.00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至像复印机墨粉LTX2850H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至像复印机墨粉LTX2850H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17500.0000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MP-K2226DN的碳粉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MP-K2226DN的碳粉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13700.0000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汉光联创TN6266（H）原装黑色高容量碳粉墨粉盒（适用HGF6266打印机）印量12000页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汉光联创TN6266（H）原装黑色高容量碳粉墨粉盒（适用HGF6266打印机）印量12000页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67.60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汉光TN6281H 碳粉 适用于汉光BMF6281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汉光TN6281H 碳粉 适用于汉光BMF6281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11000.0000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379.00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墨粉（PS-ZT3028C）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墨粉（PS-ZT3028C）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2520型黑色墨粉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2520型黑色墨粉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359.00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CT204350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CT204350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624.00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FY-8083K1墨粉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FY-8083K1墨粉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</w:tbl>
    <w:p>
      <w:pPr>
        <w:pStyle w:val="null3"/>
      </w:pPr>
      <w:r>
        <w:rPr/>
        <w:t>采购包</w:t>
      </w:r>
      <w:r>
        <w:rPr/>
        <w:t>2</w:t>
      </w:r>
      <w:r>
        <w:rPr/>
        <w:t>（</w:t>
      </w:r>
      <w:r>
        <w:rPr/>
        <w:t>采购包2—黑白复印机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M72630dn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14,999.00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13920630556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光电通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MC3130DN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16,200.00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DP-3028A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15221977268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沧田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CTP-4630d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17,600.00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MP-K3026DN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13521807380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Apeos3061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17,020.00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HGF6361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19,855.00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科源众力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FY-5A69K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18,400.00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得力集团有限公司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浙江省宁波市宁海县徐霞客大道302号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18510831800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得力/deli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M305R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13383302023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BMF6300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</w:tr>
    </w:tbl>
    <w:p>
      <w:pPr>
        <w:pStyle w:val="null3"/>
      </w:pPr>
      <w:r>
        <w:rPr/>
        <w:t>耗材配件1：感光鼓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惠普（HP）原装W9006MC成像鼓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惠普（HP）原装W9006MC成像鼓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1,430.00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光电通DK-315B-A光鼓组件（75000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光电通DK-315B-A光鼓组件（75000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感光鼓-2（OD-3028）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感光鼓-2（OD-3028）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A3黑白复印机感光鼓OD-CT3028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A3黑白复印机感光鼓OD-CT3028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MP-K3026DN的感光鼓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MP-K3026DN的感光鼓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CT351447（30PPM）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CT351447（30PPM）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126500.0000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汉光联创DR6286原装感光鼓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汉光联创DR6286原装感光鼓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587.00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FY-5A69K感光鼓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FY-5A69K感光鼓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39500.0000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得力集团有限公司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浙江省宁波市宁海县徐霞客大道302号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XT90K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XT90K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710.00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汉光感光鼓MDR600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汉光感光鼓MDR600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</w:tbl>
    <w:p>
      <w:pPr>
        <w:pStyle w:val="null3"/>
      </w:pPr>
      <w:r>
        <w:rPr/>
        <w:t>耗材配件2：墨粉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惠普（HP）W1002YC原装硒鼓粉盒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惠普（HP）W1002YC原装硒鼓粉盒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378.00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光电通T-315B-A墨粉盒（16000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光电通T-315B-A墨粉盒（16000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墨粉（PS-ZT3028C）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墨粉（PS-ZT3028C）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A3黑白复合机墨粉CP-450K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A3黑白复合机墨粉CP-450K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MP-K3026DN的碳粉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MP-K3026DN的碳粉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CT204350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CT204350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624.00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汉光联创TN6286（H）原装黑色粉盒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汉光联创TN6286（H）原装黑色粉盒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192.00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FY-5A69K墨粉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FY-5A69K墨粉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得力集团有限公司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浙江省宁波市宁海县徐霞客大道302号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XD90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XD90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1,720.00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汉光墨粉MT620A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汉光墨粉MT620A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330.00</w:t>
            </w:r>
          </w:p>
        </w:tc>
      </w:tr>
    </w:tbl>
    <w:p>
      <w:pPr>
        <w:pStyle w:val="null3"/>
      </w:pPr>
      <w:r>
        <w:rPr/>
        <w:t>采购包</w:t>
      </w:r>
      <w:r>
        <w:rPr/>
        <w:t>3</w:t>
      </w:r>
      <w:r>
        <w:rPr/>
        <w:t>（</w:t>
      </w:r>
      <w:r>
        <w:rPr/>
        <w:t>采购包3—黑白复印机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13920630556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光电通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MC4050DN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23,800.00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15221977268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沧田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CTP-4640d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25,300.00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E73140dn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22,499.00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13911463625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QL 4020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24,300.00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HBX2620DN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25,000.00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13601055958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GXM400DNA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21,980.00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DP-4528AG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24,500.00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18612835783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立思辰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GM8140dn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28,000.00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HGF6456S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29,885.00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13521807380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Apeos4570CP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25,900.00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科源众力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FY-73286F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28,000.00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13383302023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BMF6400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29,200.00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12</w:t>
            </w:r>
          </w:p>
        </w:tc>
      </w:tr>
    </w:tbl>
    <w:p>
      <w:pPr>
        <w:pStyle w:val="null3"/>
      </w:pPr>
      <w:r>
        <w:rPr/>
        <w:t>耗材配件1：墨粉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光电通T-405B-A墨粉盒（40000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光电通T-405B-A墨粉盒（40000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A3黑白复合机墨粉CP-450K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A3黑白复合机墨粉CP-450K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惠普（HP）W9065MC黑色大容量碳粉盒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惠普（HP）W9065MC黑色大容量碳粉盒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675.00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4020型黑色墨粉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4020型黑色墨粉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37000.0000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558.00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HBX2620DN的碳粉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HBX2620DN的碳粉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联想复印机墨粉LTX300H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联想复印机墨粉LTX300H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墨粉（PS-ZT3028C）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墨粉（PS-ZT3028C）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墨粉TL-7258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墨粉TL-7258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1,044.00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汉光联创TN6456原装黑色粉盒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汉光联创TN6456原装黑色粉盒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231.00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CT203639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CT203639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915.00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FY-73286F墨粉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FY-73286F墨粉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汉光墨粉MT620A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汉光墨粉MT620A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330.00</w:t>
            </w:r>
          </w:p>
        </w:tc>
      </w:tr>
    </w:tbl>
    <w:p>
      <w:pPr>
        <w:pStyle w:val="null3"/>
      </w:pPr>
      <w:r>
        <w:rPr/>
        <w:t>耗材配件2：感光鼓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光电通D-405B-A感光鼓（300000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光电通D-405B-A感光鼓（300000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A3黑白复印机感光鼓OD-CT3028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A3黑白复印机感光鼓OD-CT3028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惠普（HP）W9066MC黑色成像鼓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惠普（HP）W9066MC黑色成像鼓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2,597.00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4020型黑色感光鼓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4020型黑色感光鼓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HBX2620DN的感光鼓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HBX2620DN的感光鼓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联想复印机感光鼓LDX300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联想复印机感光鼓LDX300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感光鼓-3（OD-3028）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感光鼓-3（OD-3028）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感光鼓LDK-7125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感光鼓LDK-7125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3,710.00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汉光联创DR6456原装感光鼓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汉光联创DR6456原装感光鼓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260000.0000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963.00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CT351326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CT351326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FY-73286F感光鼓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FY-73286F感光鼓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39500.0000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汉光感光鼓MDR600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汉光感光鼓MDR600 适用于汉光黑白复印机BMF6260/6300/6400/6450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</w:tbl>
    <w:p>
      <w:pPr>
        <w:pStyle w:val="null3"/>
      </w:pPr>
      <w:r>
        <w:rPr/>
        <w:t>采购包</w:t>
      </w:r>
      <w:r>
        <w:rPr/>
        <w:t>4</w:t>
      </w:r>
      <w:r>
        <w:rPr/>
        <w:t>（</w:t>
      </w:r>
      <w:r>
        <w:rPr/>
        <w:t>采购包4—黑白复印机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E82650dn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26,600.00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HBX3020DN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32,000.00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13601055958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联想5018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29,980.00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15201012936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ZC-M8850I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33,000.00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DP-5528A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31,800.00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HGF6556S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39,885.00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利盟（Lexmark）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MX953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38,600.00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18612835783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立思辰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GM8150dn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39,500.00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</w:tbl>
    <w:p>
      <w:pPr>
        <w:pStyle w:val="null3"/>
      </w:pPr>
      <w:r>
        <w:rPr/>
        <w:t>耗材配件1：感光鼓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惠普（HP）W9086MC 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惠普（HP）W9086MC 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4,136.00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HBX3020DN的感光鼓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HBX3020DN的感光鼓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联想复印机感光鼓LD3550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联想复印机感光鼓LD3550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感光鼓-4（OD-FC505）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感光鼓-4（OD-FC505）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汉光联创DR6456原装感光鼓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汉光联创DR6456原装感光鼓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260000.0000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963.00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感光鼓LDK-8560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感光鼓LDK-8560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2,968.00</w:t>
            </w:r>
          </w:p>
        </w:tc>
      </w:tr>
    </w:tbl>
    <w:p>
      <w:pPr>
        <w:pStyle w:val="null3"/>
      </w:pPr>
      <w:r>
        <w:rPr/>
        <w:t>耗材配件2：墨粉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惠普（HP）W9085MC 原装墨粉盒硒鼓碳粉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惠普（HP）W9085MC 原装墨粉盒硒鼓碳粉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HBX3020DN的碳粉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HBX3020DN的碳粉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联想复印机墨粉LT3550H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联想复印机墨粉LT3550H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658.50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墨粉ZC-MF750K1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墨粉ZC-MF750K1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47700.0000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墨粉（PS-ZT5528C）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墨粉（PS-ZT5528C）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汉光联创TN6456原装黑色粉盒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汉光联创TN6456原装黑色粉盒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231.00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墨粉TL-6358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墨粉TL-6358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1,393.00</w:t>
            </w:r>
          </w:p>
        </w:tc>
      </w:tr>
    </w:tbl>
    <w:p>
      <w:pPr>
        <w:pStyle w:val="null3"/>
      </w:pPr>
      <w:r>
        <w:rPr/>
        <w:t>采购包</w:t>
      </w:r>
      <w:r>
        <w:rPr/>
        <w:t>5</w:t>
      </w:r>
      <w:r>
        <w:rPr/>
        <w:t>（</w:t>
      </w:r>
      <w:r>
        <w:rPr/>
        <w:t>采购包5—黑白复印机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E82660z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28,999.00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DP-6528A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43,800.00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13920630556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光电通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MC6050DN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49,800.00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HGF6656S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52,865.00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黑白复印机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科源众力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FY-8702A3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50,400.00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</w:tbl>
    <w:p>
      <w:pPr>
        <w:pStyle w:val="null3"/>
      </w:pPr>
      <w:r>
        <w:rPr/>
        <w:t>耗材配件1：感光鼓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惠普（HP）W9086MC 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惠普（HP）W9086MC 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4,136.00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感光鼓-5（OD-FC505）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感光鼓-5（OD-FC505）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光电通D-405B-A感光鼓（300000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光电通D-405B-A感光鼓（300000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汉光联创DR6456原装感光鼓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汉光联创DR6456原装感光鼓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260000.0000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963.00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FY-8702A3感光鼓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FY-8702A3感光鼓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39500.0000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</w:tbl>
    <w:p>
      <w:pPr>
        <w:pStyle w:val="null3"/>
      </w:pPr>
      <w:r>
        <w:rPr/>
        <w:t>耗材配件2：墨粉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惠普（HP）W9085MC 原装墨粉盒硒鼓碳粉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惠普（HP）W9085MC 原装墨粉盒硒鼓碳粉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656.00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墨粉（PS-ZT5528C）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墨粉（PS-ZT5528C）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光电通T-405B-A墨粉盒（40000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光电通T-405B-A墨粉盒（40000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汉光联创TN6456原装黑色粉盒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汉光联创TN6456原装黑色粉盒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231.00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FY-8702A3墨粉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FY-8702A3墨粉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</w:tbl>
    <w:p>
      <w:pPr>
        <w:pStyle w:val="null3"/>
      </w:pPr>
      <w:r>
        <w:rPr/>
        <w:t>采购包</w:t>
      </w:r>
      <w:r>
        <w:rPr/>
        <w:t>6</w:t>
      </w:r>
      <w:r>
        <w:rPr/>
        <w:t>（</w:t>
      </w:r>
      <w:r>
        <w:rPr/>
        <w:t>采购包6—彩色复印机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E78523dn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12,399.00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HGFC5266s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15201012936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ZC-CX7225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23,000.00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FC-2525AC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19,800.00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13601055958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联想2510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21,980.00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13920630556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光电通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MC2510CDN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14,500.00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13911463625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QL C2510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MP-C2251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21,000.00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13383302023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BMFC5220S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12,500.00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17611167701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奔图/PANTUM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CM270ADN+PT-270X（纸盒+工作台）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24,500.00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利盟（Lexmark）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CX950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24,900.00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</w:tr>
    </w:tbl>
    <w:p>
      <w:pPr>
        <w:pStyle w:val="null3"/>
      </w:pPr>
      <w:r>
        <w:rPr/>
        <w:t>耗材配件1：红色感光鼓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惠普（HP）W9027MC彩色成像鼓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惠普（HP）W9027MC彩色成像鼓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汉光联创DR5266SM原装红色硒鼓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汉光联创DR5266SM原装红色硒鼓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红色感光鼓-6（OD-FC50）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红色感光鼓-6（OD-FC50）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光电通D-355C-SA感光鼓(彩/支)（100000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光电通D-355C-SA感光鼓(彩/支)（100000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汉光红色感光鼓DR5220SM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汉光红色感光鼓DR5220SM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2,842.00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品红色鼓组件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品红色鼓组件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87000.0000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</w:tbl>
    <w:p>
      <w:pPr>
        <w:pStyle w:val="null3"/>
      </w:pPr>
      <w:r>
        <w:rPr/>
        <w:t>耗材配件2：黑色感光鼓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惠普（HP）W9059MC黑色成像鼓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惠普（HP）W9059MC黑色成像鼓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716.00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汉光联创DR5266SK原装黑色硒鼓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汉光联创DR5266SK原装黑色硒鼓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926.00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黑色感光鼓-6（OD-FC505）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黑色感光鼓-6（OD-FC505）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光电通D-355C-SA感光鼓（黑色）（150000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光电通D-355C-SA感光鼓（黑色）（150000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汉光黑色感光鼓DR5220SK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汉光黑色感光鼓DR5220SK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1,453.00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121000.0000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1,960.00</w:t>
            </w:r>
          </w:p>
        </w:tc>
      </w:tr>
    </w:tbl>
    <w:p>
      <w:pPr>
        <w:pStyle w:val="null3"/>
      </w:pPr>
      <w:r>
        <w:rPr/>
        <w:t>耗材配件3：青色（或蓝色）感光鼓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惠普（HP）W9027MC彩色成像鼓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惠普（HP）W9027MC彩色成像鼓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汉光联创DR5266SC原装蓝色硒鼓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汉光联创DR5266SC原装蓝色硒鼓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青色感光鼓-6（OD-FC50）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青色感光鼓-6（OD-FC50）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光电通D-355C-SA感光鼓(彩/支)（100000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光电通D-355C-SA感光鼓(彩/支)（100000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汉光青色感光鼓DR5220SC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汉光青色感光鼓DR5220SC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2,842.00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青色鼓组件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青色鼓组件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87000.0000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</w:tbl>
    <w:p>
      <w:pPr>
        <w:pStyle w:val="null3"/>
      </w:pPr>
      <w:r>
        <w:rPr/>
        <w:t>耗材配件4：青色（或蓝色）墨粉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惠普（HP）W9131MC原装青色硒鼓粉盒大容量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惠普（HP）W9131MC原装青色硒鼓粉盒大容量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汉光联创TN5266sC原装蓝色粉盒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汉光联创TN5266sC原装蓝色粉盒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蓝色墨粉ZC-MF720C1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蓝色墨粉ZC-MF720C1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联想复印机青色墨粉LT2510CH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联想复印机青色墨粉LT2510CH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33600.0000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光电通T-251C-CC墨粉盒（青色）(12000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光电通T-251C-CC墨粉盒（青色）(12000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C2510H型蓝色墨粉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C2510H型蓝色墨粉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汉光青色墨粉TN5220SC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汉光青色墨粉TN5220SC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奔图CTO-2600C 青色碳粉盒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奔图CTO-2600C 青色碳粉盒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</w:tbl>
    <w:p>
      <w:pPr>
        <w:pStyle w:val="null3"/>
      </w:pPr>
      <w:r>
        <w:rPr/>
        <w:t>耗材配件5：黄色墨粉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惠普（HP）W9132MC原装黄色硒鼓粉盒大容量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惠普（HP）W9132MC原装黄色硒鼓粉盒大容量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汉光联创TN5266sY原装黄色粉盒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汉光联创TN5266sY原装黄色粉盒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黄色墨粉ZC-MF720Y1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黄色墨粉ZC-MF720Y1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联想复印机黄色墨粉LT2510YH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联想复印机黄色墨粉LT2510YH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33600.0000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光电通T-251C-YC墨粉盒（黄色）(12000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光电通T-251C-YC墨粉盒（黄色）(12000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C2510H型黄色墨粉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C2510H型黄色墨粉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汉光黄色墨粉TN5220SY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汉光黄色墨粉TN5220SY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奔图CTO-2600Y 黄色碳粉盒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奔图CTO-2600Y 黄色碳粉盒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</w:tbl>
    <w:p>
      <w:pPr>
        <w:pStyle w:val="null3"/>
      </w:pPr>
      <w:r>
        <w:rPr/>
        <w:t>耗材配件6：黑色墨粉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惠普（HP）W9130MC原装黑色硒鼓粉盒大容量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惠普（HP）W9130MC原装黑色硒鼓粉盒大容量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432.00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汉光联创TN5266sK原装黑色粉盒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汉光联创TN5266sK原装黑色粉盒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黑色墨粉ZC-MF720K1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黑色墨粉ZC-MF720K1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47700.0000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联想复印机黑粉LT2510KH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联想复印机黑粉LT2510KH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38400.0000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576.00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光电通T-251C-KC墨粉盒（黑色）(20000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光电通T-251C-KC墨粉盒（黑色）(20000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汉光黑色墨粉TN5220SK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汉光黑色墨粉TN5220SK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726.00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奔图CTO-2600K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奔图CTO-2600K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460.00</w:t>
            </w:r>
          </w:p>
        </w:tc>
      </w:tr>
    </w:tbl>
    <w:p>
      <w:pPr>
        <w:pStyle w:val="null3"/>
      </w:pPr>
      <w:r>
        <w:rPr/>
        <w:t>耗材配件7：黄色感光鼓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惠普（HP）W9027MC彩色成像鼓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惠普（HP）W9027MC彩色成像鼓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汉光联创DR5266SY原装黄色硒鼓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汉光联创DR5266SY原装黄色硒鼓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黄色感光鼓-6（OD-FC50）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黄色感光鼓-6（OD-FC50）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联想复印机感光鼓LD2510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光电通D-355C-SA感光鼓(彩/支)（100000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光电通D-355C-SA感光鼓(彩/支)（100000 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C2510型黄色感光鼓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汉光黄色感光鼓DR5220SY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汉光黄色感光鼓DR5220SY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2,842.00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黄色鼓组件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黄色鼓组件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87000.0000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 /250000页（适用于利盟CX950,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 /250000页（适用于利盟CX950,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</w:tbl>
    <w:p>
      <w:pPr>
        <w:pStyle w:val="null3"/>
      </w:pPr>
      <w:r>
        <w:rPr/>
        <w:t>耗材配件8：红色墨粉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惠普（HP）W9133MC原装红色硒鼓粉盒大容量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惠普（HP）W9133MC原装红色硒鼓粉盒大容量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汉光联创TN5266sM原装红色粉盒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汉光联创TN5266sM原装红色粉盒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红色墨粉ZC-MF720M1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红色墨粉ZC-MF720M1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北京宝龙盛业数码科技有限公司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北京市海淀区上地信息路2号1号楼14层14A-2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联想复印机红色墨粉LT2510MH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联想复印机红色墨粉LT2510MH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33600.0000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光电通T-251C-MC墨粉盒（品红色）(12000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光电通T-251C-MC墨粉盒（品红色）(12000 页)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C2510H型红色墨粉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C2510H型红色墨粉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中船汉光科技股份有限公司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开发区世纪大街12号、和谐大街8号、尚璧东街8号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汉光红色墨粉TN5220SM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汉光红色墨粉TN5220SM 适用于汉光彩色复印机BMFC5220S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奔图CTO-2600M 品红色碳粉盒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奔图CTO-2600M 品红色碳粉盒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</w:tbl>
    <w:p>
      <w:pPr>
        <w:pStyle w:val="null3"/>
      </w:pPr>
      <w:r>
        <w:rPr/>
        <w:t>采购包</w:t>
      </w:r>
      <w:r>
        <w:rPr/>
        <w:t>7</w:t>
      </w:r>
      <w:r>
        <w:rPr/>
        <w:t>（</w:t>
      </w:r>
      <w:r>
        <w:rPr/>
        <w:t>采购包7—彩色复印机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FC-3025AC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23,500.00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15201012936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ZC-CX7235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29,150.00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HGFC5306S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29,800.00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15221977268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沧田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CTP-4630cd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28,000.00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E78630dn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24,000.00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13911463625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QL C3020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26,500.00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13920630556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光电通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MC3070CDN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24,200.00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MP-C2260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28,000.00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17611167701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奔图/PANTUM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CM330ADN+PT-270X(纸盒+工作台）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31,899.00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18612835783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立思辰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GM8535cdn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33,200.00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利盟（Lexmark）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CX951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31,800.00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18600953889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MFP MC8550dn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32,800.00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12</w:t>
            </w:r>
          </w:p>
        </w:tc>
      </w:tr>
    </w:tbl>
    <w:p>
      <w:pPr>
        <w:pStyle w:val="null3"/>
      </w:pPr>
      <w:r>
        <w:rPr/>
        <w:t>耗材配件1：青色（或蓝色）感光鼓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青色感光鼓-7（OD-FC50）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青色感光鼓-7（OD-FC50）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汉光联创DR5306SC蓝色硒鼓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汉光联创DR5306SC蓝色硒鼓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W9075MC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W9075MC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135000.0000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光电通DK-259C-SA感光鼓（彩/支）（100000页）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光电通DK-259C-SA感光鼓（彩/支）（100000页）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青色鼓组件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青色鼓组件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蓝色感光鼓LDK-8350C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蓝色感光鼓LDK-8350C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87ALX0ZV0 原装彩色感光鼓（红/黄/青 三色一体）（适用于MC8450dn、MC8550dn、MFP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87ALX0ZV0 原装彩色感光鼓（红/黄/青 三色一体）（适用于MC8450dn、MC8550dn、MFP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6,100.00</w:t>
            </w:r>
          </w:p>
        </w:tc>
      </w:tr>
    </w:tbl>
    <w:p>
      <w:pPr>
        <w:pStyle w:val="null3"/>
      </w:pPr>
      <w:r>
        <w:rPr/>
        <w:t>耗材配件2：黑色感光鼓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黑色感光鼓-7（OD-FC505）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黑色感光鼓-7（OD-FC505）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汉光联创DR5306SK黑色硒鼓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汉光联创DR5306SK黑色硒鼓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1,246.00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W9074MC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W9074MC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1,123.00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光电通DK-259C-SA感光鼓（黑色）（135000页）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光电通DK-259C-SA感光鼓（黑色）（135000页）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135000.0000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黑色感光鼓LDK-8350K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黑色感光鼓LDK-8350K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89ALX0ZK0 原装黑色感光鼓（适用于MC8450dn、MC8550dn、MFP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89ALX0ZK0 原装黑色感光鼓（适用于MC8450dn、MC8550dn、MFP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1,950.00</w:t>
            </w:r>
          </w:p>
        </w:tc>
      </w:tr>
    </w:tbl>
    <w:p>
      <w:pPr>
        <w:pStyle w:val="null3"/>
      </w:pPr>
      <w:r>
        <w:rPr/>
        <w:t>耗材配件3：青色（或蓝色）墨粉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蓝色墨粉ZC-MF720C1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蓝色墨粉ZC-MF720C1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汉光联创HG-TN5306SC原装蓝色粉盒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汉光联创HG-TN5306SC原装蓝色粉盒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864.00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C3020型蓝色墨粉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C3020型蓝色墨粉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1,155.00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光电通T-259C-CA墨粉盒（青色）（18000页）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光电通T-259C-CA墨粉盒（青色）（18000页）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奔图CTO-2600C 青色碳粉盒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奔图CTO-2600C 青色碳粉盒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蓝色墨粉TL-8398C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蓝色墨粉TL-8398C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1,451.00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87ALX30C0 原装青色墨粉（适用于MC8450dn、MC8550dn、MFP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87ALX30C0 原装青色墨粉（适用于MC8450dn、MC8550dn、MFP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990.00</w:t>
            </w:r>
          </w:p>
        </w:tc>
      </w:tr>
    </w:tbl>
    <w:p>
      <w:pPr>
        <w:pStyle w:val="null3"/>
      </w:pPr>
      <w:r>
        <w:rPr/>
        <w:t>耗材配件4：红色感光鼓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红色感光鼓-7（OD-FC50）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红色感光鼓-7（OD-FC50）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汉光联创DR5306SM红色硒鼓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汉光联创DR5306SM红色硒鼓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W9075MC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W9075MC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135000.0000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光电通DK-259C-SA感光鼓（彩/支）（100000页）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光电通DK-259C-SA感光鼓（彩/支）（100000页）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品红色鼓组件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品红色鼓组件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红色感光鼓LDK-8350M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红色感光鼓LDK-8350M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87ALX0ZV0 原装彩色感光鼓（红/黄/青 三色一体）（适用于MC8450dn、MC8550dn、MFP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87ALX0ZV0 原装彩色感光鼓（红/黄/青 三色一体）（适用于MC8450dn、MC8550dn、MFP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6,100.00</w:t>
            </w:r>
          </w:p>
        </w:tc>
      </w:tr>
    </w:tbl>
    <w:p>
      <w:pPr>
        <w:pStyle w:val="null3"/>
      </w:pPr>
      <w:r>
        <w:rPr/>
        <w:t>耗材配件5：红色墨粉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红色墨粉ZC-MF720M1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红色墨粉ZC-MF720M1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汉光联创HG-TN5306SM原装红色粉盒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汉光联创HG-TN5306SM原装红色粉盒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864.00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C3020型红色墨粉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C3020型红色墨粉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1,155.00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光电通T-259C-MA墨粉盒（品红色）（18000页）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光电通T-259C-MA墨粉盒（品红色）（18000页）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奔图CTO-2600M 品红色碳粉盒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奔图CTO-2600M 品红色碳粉盒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红色墨粉TL-8398M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红色墨粉TL-8398M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1,451.00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87ALX30M0 原装红色墨粉（适用于MC8450dn、MC8550dn、MFP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87ALX30M0 原装红色墨粉（适用于MC8450dn、MC8550dn、MFP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990.00</w:t>
            </w:r>
          </w:p>
        </w:tc>
      </w:tr>
    </w:tbl>
    <w:p>
      <w:pPr>
        <w:pStyle w:val="null3"/>
      </w:pPr>
      <w:r>
        <w:rPr/>
        <w:t>耗材配件6：黄色墨粉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黄色墨粉ZC-MF720Y1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黄色墨粉ZC-MF720Y1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汉光联创HG-TN5306SY原装黄色粉盒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汉光联创HG-TN5306SY原装黄色粉盒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864.00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C3020型黄色墨粉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C3020型黄色墨粉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1,155.00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光电通T-259C-YA墨粉盒（黄色）（18000页）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光电通T-259C-YA墨粉盒（黄色）（18000页）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奔图CTO-2600Y 黄色碳粉盒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奔图CTO-2600Y 黄色碳粉盒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黄色墨粉TL-8398Y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黄色墨粉TL-8398Y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1,451.00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87ALX30Y0 原装黄色墨粉（适用于MC8450dn、MC8550dn、MFP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87ALX30Y0 原装黄色墨粉（适用于MC8450dn、MC8550dn、MFP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990.00</w:t>
            </w:r>
          </w:p>
        </w:tc>
      </w:tr>
    </w:tbl>
    <w:p>
      <w:pPr>
        <w:pStyle w:val="null3"/>
      </w:pPr>
      <w:r>
        <w:rPr/>
        <w:t>耗材配件7：黑色墨粉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黑色墨粉ZC-MF720K1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黑色墨粉ZC-MF720K1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47700.0000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汉光联创HG-TN5306SK原装黑色粉盒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汉光联创HG-TN5306SK原装黑色粉盒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299.00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W9150MC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29000.0000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448.00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光电通T-259C-KA墨粉盒（黑色）（25000页）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光电通T-259C-KA墨粉盒（黑色）（25000页）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730.00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奔图CTO-2600K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奔图CTO-2600K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黑色墨粉TL-8398K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黑色墨粉TL-8398K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994.00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87ALX30K0 原装黑色墨粉（适用于MC8450dn、MC8550dn、MFP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87ALX30K0 原装黑色墨粉（适用于MC8450dn、MC8550dn、MFP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799.00</w:t>
            </w:r>
          </w:p>
        </w:tc>
      </w:tr>
    </w:tbl>
    <w:p>
      <w:pPr>
        <w:pStyle w:val="null3"/>
      </w:pPr>
      <w:r>
        <w:rPr/>
        <w:t>耗材配件8：黄色感光鼓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黄色感光鼓-7（OD-FC50）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黄色感光鼓-7（OD-FC50）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汉光联创DR5306SY黄色硒鼓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汉光联创DR5306SY黄色硒鼓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1,936.00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W9075MC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W9075MC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135000.0000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C3020型黄色感光鼓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天津光电通电子科技有限公司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天津市河西区泰山路6号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光电通DK-259C-SA感光鼓（彩/支）（100000页）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光电通DK-259C-SA感光鼓（彩/支）（100000页）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黄色鼓组件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奔图CDO-2600 黄色鼓组件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黄色感光鼓LDK-8350Y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黄色感光鼓LDK-8350Y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1,908.00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 /250000页（适用于利盟CX950,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 /250000页（适用于利盟CX950,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87ALX0ZV0 原装彩色感光鼓（红/黄/青 三色一体）（适用于MC8450dn、MC8550dn、MFP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安领信 87ALX0ZV0 原装彩色感光鼓（红/黄/青 三色一体）（适用于MC8450dn、MC8550dn、MFP C92820dn、MFP C92825dn、MFP C92830dn等）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6,100.00</w:t>
            </w:r>
          </w:p>
        </w:tc>
      </w:tr>
    </w:tbl>
    <w:p>
      <w:pPr>
        <w:pStyle w:val="null3"/>
      </w:pPr>
      <w:r>
        <w:rPr/>
        <w:t>采购包</w:t>
      </w:r>
      <w:r>
        <w:rPr/>
        <w:t>8</w:t>
      </w:r>
      <w:r>
        <w:rPr/>
        <w:t>（</w:t>
      </w:r>
      <w:r>
        <w:rPr/>
        <w:t>采购包8—彩色复印机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15221977268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沧田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CTP-4640cd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41,000.00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13911463625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QL C4520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40,000.00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FC-4525AC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41,800.00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15201012936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ZC-CX7545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46,650.00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HGFC5456S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51,899.00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E87740dn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44,999.00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18612835783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立思辰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GA9540cdn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45,000.00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MP-C3360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49,000.00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13521807380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富士胶片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ApeosC4571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52,800.00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</w:tbl>
    <w:p>
      <w:pPr>
        <w:pStyle w:val="null3"/>
      </w:pPr>
      <w:r>
        <w:rPr/>
        <w:t>耗材配件1：黄色感光鼓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C4520/C6020型黄色感光鼓（适用于乾程理想QL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C4520/C6020型黄色感光鼓（适用于乾程理想QL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黄色感光鼓-8（OD-FC50）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黄色感光鼓-8（OD-FC50）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汉光联创DR5456Y原装黄色感光鼓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汉光联创DR5456Y原装黄色感光鼓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黄色感光鼓LDK-8550Y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黄色感光鼓LDK-8550Y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2,360.00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CT351313(45PPM)彩色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CT351313(45PPM)彩色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193000.0000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1,235.00</w:t>
            </w:r>
          </w:p>
        </w:tc>
      </w:tr>
    </w:tbl>
    <w:p>
      <w:pPr>
        <w:pStyle w:val="null3"/>
      </w:pPr>
      <w:r>
        <w:rPr/>
        <w:t>耗材配件2：黑色感光鼓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C4520/C6020型黑色感光鼓（适用于乾程理想QL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C4520/C6020型黑色感光鼓（适用于乾程理想QL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黑色感光鼓-8（OD-FC505）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黑色感光鼓-8（OD-FC505）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汉光联创DR5456K原装黑色感光鼓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汉光联创DR5456K原装黑色感光鼓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937.00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W9077MC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W9077MC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1,379.00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黑色感光鼓LDK-8550K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黑色感光鼓LDK-8550K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2,360.00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CT351313(45PPM)黑色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CT351313(45PPM)黑色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193000.0000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1,235.00</w:t>
            </w:r>
          </w:p>
        </w:tc>
      </w:tr>
    </w:tbl>
    <w:p>
      <w:pPr>
        <w:pStyle w:val="null3"/>
      </w:pPr>
      <w:r>
        <w:rPr/>
        <w:t>耗材配件3：黄色墨粉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C6020型黄色墨粉（适用于乾程理想QL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C6020型黄色墨粉（适用于乾程理想QL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1,182.00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黄色墨粉ZC-MF750Y1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黄色墨粉ZC-MF750Y1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汉光联创TN5456Y黄色粉盒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汉光联创TN5456Y黄色粉盒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黄色墨粉TL-8568Y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黄色墨粉TL-8568Y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CT203589(Shobu 2 Y)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CT203589(Shobu 2 Y)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1,010.00</w:t>
            </w:r>
          </w:p>
        </w:tc>
      </w:tr>
    </w:tbl>
    <w:p>
      <w:pPr>
        <w:pStyle w:val="null3"/>
      </w:pPr>
      <w:r>
        <w:rPr/>
        <w:t>耗材配件4：红色墨粉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C6020型红色墨粉（适用于乾程理想QL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C6020型红色墨粉（适用于乾程理想QL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1,182.00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红色墨粉ZC-MF750M1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红色墨粉ZC-MF750M1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汉光联创TN5456M红色粉盒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汉光联创TN5456M红色粉盒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红色墨粉TL-8568M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红色墨粉TL-8568M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CT203588(Shobu 2 M)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CT203588(Shobu 2 M)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1,010.00</w:t>
            </w:r>
          </w:p>
        </w:tc>
      </w:tr>
    </w:tbl>
    <w:p>
      <w:pPr>
        <w:pStyle w:val="null3"/>
      </w:pPr>
      <w:r>
        <w:rPr/>
        <w:t>耗材配件5：黑色墨粉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C6020型黑色墨粉（适用于乾程理想QL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C6020型黑色墨粉（适用于乾程理想QL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黑色墨粉ZC-MF750K1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黑色墨粉ZC-MF750K1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47700.0000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汉光联创TN5456K黑色粉盒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汉光联创TN5456K黑色粉盒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黑色墨粉TL-8568K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黑色墨粉TL-8568K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CT203586(Shobu 2 BK)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CT203586(Shobu 2 BK)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915.00</w:t>
            </w:r>
          </w:p>
        </w:tc>
      </w:tr>
    </w:tbl>
    <w:p>
      <w:pPr>
        <w:pStyle w:val="null3"/>
      </w:pPr>
      <w:r>
        <w:rPr/>
        <w:t>耗材配件6：青色（或蓝色）感光鼓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C4520/C6020型蓝色感光鼓（适用于乾程理想QL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C4520/C6020型蓝色感光鼓（适用于乾程理想QL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青色感光鼓-8（OD-FC50）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青色感光鼓-8（OD-FC50）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汉光联创DR5456C原装蓝色感光鼓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汉光联创DR5456C原装蓝色感光鼓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蓝色感光鼓LDK-8550C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蓝色感光鼓LDK-8550C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2,360.00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CT351313(45PPM)彩色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CT351313(45PPM)彩色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193000.0000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1,235.00</w:t>
            </w:r>
          </w:p>
        </w:tc>
      </w:tr>
    </w:tbl>
    <w:p>
      <w:pPr>
        <w:pStyle w:val="null3"/>
      </w:pPr>
      <w:r>
        <w:rPr/>
        <w:t>耗材配件7：青色（或蓝色）墨粉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A3彩色复印机墨粉CP-350C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C6020型蓝色墨粉（适用于乾程理想QL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C6020型蓝色墨粉（适用于乾程理想QL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1,182.00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蓝色墨粉ZC-MF750C1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蓝色墨粉ZC-MF750C1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汉光联创TN5456C青色粉盒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汉光联创TN5456C青色粉盒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蓝色墨粉TL-8568C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蓝色墨粉TL-8568C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CT203587(Shobu 2 C)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CT203587(Shobu 2 C)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1,010.00</w:t>
            </w:r>
          </w:p>
        </w:tc>
      </w:tr>
    </w:tbl>
    <w:p>
      <w:pPr>
        <w:pStyle w:val="null3"/>
      </w:pPr>
      <w:r>
        <w:rPr/>
        <w:t>耗材配件8：红色感光鼓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浙江沧田智能信息科技有限公司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浙江省嘉兴市嘉善县魏塘街道南星路819号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A3彩色复印机感光鼓OD-CT50M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C4520/C6020型红色感光鼓（适用于乾程理想QL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C4520/C6020型红色感光鼓（适用于乾程理想QL C4520彩色复印机）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红色感光鼓-8（OD-FC50）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红色感光鼓-8（OD-FC50）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汉光联创DR5456M原装红色感光鼓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汉光联创DR5456M原装红色感光鼓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北京立思辰计算机技术有限公司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北京市门头沟区石龙经济开发区永安路20号3号楼A-5920室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红色感光鼓LDK-8550M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红色感光鼓LDK-8550M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2,360.00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富士胶片商业创新（中国）有限公司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中国(上海)自由贸易试验区日京路79号702N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CT351313(45PPM)彩色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CT351313(45PPM)彩色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193000.0000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1,235.00</w:t>
            </w:r>
          </w:p>
        </w:tc>
      </w:tr>
    </w:tbl>
    <w:p>
      <w:pPr>
        <w:pStyle w:val="null3"/>
      </w:pPr>
      <w:r>
        <w:rPr/>
        <w:t>采购包</w:t>
      </w:r>
      <w:r>
        <w:rPr/>
        <w:t>9</w:t>
      </w:r>
      <w:r>
        <w:rPr/>
        <w:t>（</w:t>
      </w:r>
      <w:r>
        <w:rPr/>
        <w:t>采购包9—彩色复印机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15201012936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中矗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ZC-CX7555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59,880.00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HGFC5569S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64,899.00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FC-5525AC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56,800.00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E87750z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54,999.00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利盟（Lexmark）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CX963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58,900.00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15588381994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恒安捷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MP-C3500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64,000.00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</w:tbl>
    <w:p>
      <w:pPr>
        <w:pStyle w:val="null3"/>
      </w:pPr>
      <w:r>
        <w:rPr/>
        <w:t>耗材配件1：黑色感光鼓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黑色感光鼓ZC-XG750K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1,329.00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汉光联创DR5456K原装黑色感光鼓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汉光联创DR5456K原装黑色感光鼓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937.00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黑色感光鼓-9（OD-FC505）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黑色感光鼓-9（OD-FC505）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W9077MC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W9077MC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1,379.00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225000.0000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1,960.00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</w:tbl>
    <w:p>
      <w:pPr>
        <w:pStyle w:val="null3"/>
      </w:pPr>
      <w:r>
        <w:rPr/>
        <w:t>耗材配件2：黄色墨粉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黄色墨粉ZC-MF750Y1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黄色墨粉ZC-MF750Y1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汉光联创TN5456Y黄色粉盒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汉光联创TN5456Y黄色粉盒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</w:tbl>
    <w:p>
      <w:pPr>
        <w:pStyle w:val="null3"/>
      </w:pPr>
      <w:r>
        <w:rPr/>
        <w:t>耗材配件3：黄色感光鼓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黄色感光鼓ZC-XG750Y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汉光联创DR5456Y原装黄色感光鼓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汉光联创DR5456Y原装黄色感光鼓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黄色感光鼓-9（OD-FC50）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黄色感光鼓-9（OD-FC50）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 /250000页（适用于利盟CX950,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 /250000页（适用于利盟CX950,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</w:tbl>
    <w:p>
      <w:pPr>
        <w:pStyle w:val="null3"/>
      </w:pPr>
      <w:r>
        <w:rPr/>
        <w:t>耗材配件4：红色墨粉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红色墨粉ZC-MF750M1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红色墨粉ZC-MF750M1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汉光联创TN5456M红色粉盒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汉光联创TN5456M红色粉盒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</w:tbl>
    <w:p>
      <w:pPr>
        <w:pStyle w:val="null3"/>
      </w:pPr>
      <w:r>
        <w:rPr/>
        <w:t>耗材配件5：黑色墨粉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黑色墨粉ZC-MF750K1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黑色墨粉ZC-MF750K1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47700.0000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汉光联创TN5456K黑色粉盒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汉光联创TN5456K黑色粉盒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黑色墨粉（MX953、CX95、CX96）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</w:tbl>
    <w:p>
      <w:pPr>
        <w:pStyle w:val="null3"/>
      </w:pPr>
      <w:r>
        <w:rPr/>
        <w:t>耗材配件6：青色（或蓝色）感光鼓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蓝色感光鼓ZC-XG750C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汉光联创DR5456C原装蓝色感光鼓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汉光联创DR5456C原装蓝色感光鼓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青色感光鼓-9（OD-FC50）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青色感光鼓-9（OD-FC50）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</w:tbl>
    <w:p>
      <w:pPr>
        <w:pStyle w:val="null3"/>
      </w:pPr>
      <w:r>
        <w:rPr/>
        <w:t>耗材配件7：红色感光鼓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红色感光鼓ZC-XG750M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1,166.00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汉光联创DR5456M原装红色感光鼓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汉光联创DR5456M原装红色感光鼓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红色感光鼓-9（OD-FC50）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红色感光鼓-9（OD-FC50）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红色感光鼓（适用于利盟CX950, CX951，CS963, CX961, CX962, CX963,复印件）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6,300.00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2,000.00</w:t>
            </w:r>
          </w:p>
        </w:tc>
      </w:tr>
    </w:tbl>
    <w:p>
      <w:pPr>
        <w:pStyle w:val="null3"/>
      </w:pPr>
      <w:r>
        <w:rPr/>
        <w:t>耗材配件8：青色（或蓝色）墨粉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中矗集团科技有限公司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河北省廊坊市经济技术开发区全兴路52号3幢A单元401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蓝色墨粉ZC-MF750C1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蓝色墨粉ZC-MF750C1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46900.0000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汉光联创TN5456C青色粉盒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汉光联创TN5456C青色粉盒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青色墨粉（CX95、CX96）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恒科科技产业有限公司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威海市高区火炬路305-1号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蓝色墨粉2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1,350.00</w:t>
            </w:r>
          </w:p>
        </w:tc>
      </w:tr>
    </w:tbl>
    <w:p>
      <w:pPr>
        <w:pStyle w:val="null3"/>
      </w:pPr>
      <w:r>
        <w:rPr/>
        <w:t>采购包</w:t>
      </w:r>
      <w:r>
        <w:rPr/>
        <w:t>10</w:t>
      </w:r>
      <w:r>
        <w:rPr/>
        <w:t>（</w:t>
      </w:r>
      <w:r>
        <w:rPr/>
        <w:t>采购包10—彩色复印机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13911463625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乾程理想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QL C6020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69,500.00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13810076929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惠普HP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E87760z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64,999.00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18515802228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东芝/TOSHIBA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FC-6525AC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69,000.00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18210234517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理光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IM C7010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66,800.00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13911152388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汉光联创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HGF5656S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84,899.00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17611167701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奔图/PANTUM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CM805ADN+CPK-810D（硬盘）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73,000.00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13401134088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彩色复印机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震旦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APC8075S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95,000.00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</w:tbl>
    <w:p>
      <w:pPr>
        <w:pStyle w:val="null3"/>
      </w:pPr>
      <w:r>
        <w:rPr/>
        <w:t>耗材配件1：黑色感光鼓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C4520/C6020型黑色感光鼓（适用于乾程理想QL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C4520/C6020型黑色感光鼓（适用于乾程理想QL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2,500.00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W9077MC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W9077MC 黑色管理型成像鼓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1,379.00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黑色感光鼓-10（OD-FC505）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黑色感光鼓-10（OD-FC505）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230000.0000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套鼓黑色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套鼓黑色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汉光联创DR5456K原装黑色感光鼓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汉光联创DR5456K原装黑色感光鼓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937.00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奔图CDL-8150K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奔图CDL-8150K 黑色鼓组件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2,450.00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震旦ADC459S/ADC559S/APC8075S黑色感光鼓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300000.0000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1,610.00</w:t>
            </w:r>
          </w:p>
        </w:tc>
      </w:tr>
    </w:tbl>
    <w:p>
      <w:pPr>
        <w:pStyle w:val="null3"/>
      </w:pPr>
      <w:r>
        <w:rPr/>
        <w:t>耗材配件2：青色（或蓝色）墨粉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C6020型蓝色墨粉（适用于乾程理想QL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C6020型蓝色墨粉（适用于乾程理想QL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1,182.00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W9171MC 青色大容量管理型碳粉盒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青色墨粉（PS-ZTFC425CC）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蓝色墨粉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蓝色墨粉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汉光联创TN5456C青色粉盒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汉光联创TN5456C青色粉盒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奔图CTL-8150HC 青色碳粉盒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奔图CTL-8150HC 青色碳粉盒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震旦APC8075S青色碳粉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震旦APC8075S青色碳粉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665.00</w:t>
            </w:r>
          </w:p>
        </w:tc>
      </w:tr>
    </w:tbl>
    <w:p>
      <w:pPr>
        <w:pStyle w:val="null3"/>
      </w:pPr>
      <w:r>
        <w:rPr/>
        <w:t>耗材配件3：黑色墨粉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C6020型黑色墨粉（适用于乾程理想QL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C6020型黑色墨粉（适用于乾程理想QL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759.00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W9170MC 黑色大容量管理型碳粉盒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740.00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黑色墨粉（PS-ZTFC425CK）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39800.0000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黑色墨粉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42000.0000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汉光联创TN5456K黑色粉盒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汉光联创TN5456K黑色粉盒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奔图CTL-8150HK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奔图CTL-8150HK 黑色碳粉盒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820.00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震旦APC8075S黑色碳粉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震旦APC8075S黑色碳粉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370.00</w:t>
            </w:r>
          </w:p>
        </w:tc>
      </w:tr>
    </w:tbl>
    <w:p>
      <w:pPr>
        <w:pStyle w:val="null3"/>
      </w:pPr>
      <w:r>
        <w:rPr/>
        <w:t>耗材配件4：红色墨粉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C6020型红色墨粉（适用于乾程理想QL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C6020型红色墨粉（适用于乾程理想QL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1,182.00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W9173MC 品红色大容量管理型碳粉盒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红色墨粉（PS-ZTFC425CM）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红色墨粉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红色墨粉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汉光联创TN5456M红色粉盒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汉光联创TN5456M红色粉盒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奔图CTL-8150HM 品红色碳粉盒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奔图CTL-8150HM 品红色碳粉盒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震旦APC8075S品红色碳粉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震旦APC8075S品红色碳粉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665.00</w:t>
            </w:r>
          </w:p>
        </w:tc>
      </w:tr>
    </w:tbl>
    <w:p>
      <w:pPr>
        <w:pStyle w:val="null3"/>
      </w:pPr>
      <w:r>
        <w:rPr/>
        <w:t>耗材配件5：红色感光鼓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C4520/C6020型红色感光鼓（适用于乾程理想QL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C4520/C6020型红色感光鼓（适用于乾程理想QL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红色感光鼓-10（OD-FC50）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红色感光鼓-10（OD-FC50）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套鼓红色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套鼓红色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汉光联创DR5456M原装红色感光鼓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汉光联创DR5456M原装红色感光鼓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奔图CDL-8150YMC 品红色鼓组件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奔图CDL-8150YMC 品红色鼓组件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3,450.00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震旦ADC459S/ADC559S/APC8075S彩色感光鼓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震旦ADC459S/ADC559S/APC8075S彩色感光鼓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2,660.00</w:t>
            </w:r>
          </w:p>
        </w:tc>
      </w:tr>
    </w:tbl>
    <w:p>
      <w:pPr>
        <w:pStyle w:val="null3"/>
      </w:pPr>
      <w:r>
        <w:rPr/>
        <w:t>耗材配件6：黄色感光鼓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C4520/C6020型黄色感光鼓（适用于乾程理想QL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C4520/C6020型黄色感光鼓（适用于乾程理想QL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黄色感光鼓-10（OD-FC50）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黄色感光鼓-10（OD-FC50）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套鼓黄色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套鼓黄色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汉光联创DR5456Y原装黄色感光鼓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汉光联创DR5456Y原装黄色感光鼓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奔图CDL-8150YMC 黄色鼓组件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奔图CDL-8150YMC 黄色鼓组件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3,450.00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震旦ADC459S/ADC559S/APC8075S彩色感光鼓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震旦ADC459S/ADC559S/APC8075S彩色感光鼓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2,660.00</w:t>
            </w:r>
          </w:p>
        </w:tc>
      </w:tr>
    </w:tbl>
    <w:p>
      <w:pPr>
        <w:pStyle w:val="null3"/>
      </w:pPr>
      <w:r>
        <w:rPr/>
        <w:t>耗材配件7：黄色墨粉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C6020型黄色墨粉（适用于乾程理想QL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C6020型黄色墨粉（适用于乾程理想QL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1,182.00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W9172MC 黄色大容量管理型碳粉盒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45000.0000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1,352.00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黄色墨粉（PS-ZTFC425CY）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950.00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黄色墨粉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C7010型 黄色墨粉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汉光联创TN5456Y黄色粉盒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汉光联创TN5456Y黄色粉盒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390.00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奔图CTL-8150HY 黄色碳粉盒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奔图CTL-8150HY 黄色碳粉盒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1,080.00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震旦APC8075S黄色碳粉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震旦APC8075S黄色碳粉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56000.0000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665.00</w:t>
            </w:r>
          </w:p>
        </w:tc>
      </w:tr>
    </w:tbl>
    <w:p>
      <w:pPr>
        <w:pStyle w:val="null3"/>
      </w:pPr>
      <w:r>
        <w:rPr/>
        <w:t>耗材配件8：青色（或蓝色）感光鼓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>
        <w:tc>
          <w:tcPr>
            <w:tcW w:type="dxa" w:w="1038"/>
          </w:tcPr>
          <w:p>
            <w:pPr>
              <w:pStyle w:val="null3"/>
            </w:pPr>
            <w:r>
              <w:rPr/>
              <w:t>排序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包号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耗材/配件名称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总打印页数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入围单价（元）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1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乾程理想（北京）科技发展有限公司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北京市朝阳区胜古中路2号院8号楼8层801室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C4520/C6020型蓝色感光鼓（适用于乾程理想QL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乾程理想QL C4520/C6020型蓝色感光鼓（适用于乾程理想QL C6020彩色复印机）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280000.0000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2,200.00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2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惠普贸易（上海）有限公司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中国（上海）自由贸易试验区加枫路26号 203-A室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惠普（HP） W9078MC 彩色管理型成像鼓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240000.0000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2,057.00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3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北京浩普诚华科技有限公司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北京市海淀区上地三街9号金隅嘉华大厦B座8层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青色感光鼓-10（OD-FC50）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青色感光鼓-10（OD-FC50）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115000.0000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700.00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4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北京金百策数码科技有限公司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青云里 4号楼2408室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套鼓蓝色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理光 IM C7010 套鼓蓝色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270000.0000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1,800.00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5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北京领先明天科技发展有限公司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北京市顺义区马坡镇聚源西路7号内201-071号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汉光联创DR5456C原装蓝色感光鼓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汉光联创DR5456C原装蓝色感光鼓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2,060.00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6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珠海奔图电子有限公司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珠海市金湾区平沙镇升平大道888号02栋、06栋、08栋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奔图CDL-8150YMC 青色鼓组件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奔图CDL-8150YMC 青色鼓组件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155000.0000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3,450.00</w:t>
            </w:r>
          </w:p>
        </w:tc>
      </w:tr>
      <w:tr>
        <w:tc>
          <w:tcPr>
            <w:tcW w:type="dxa" w:w="1038"/>
          </w:tcPr>
          <w:p>
            <w:pPr>
              <w:pStyle w:val="null3"/>
            </w:pPr>
            <w:r>
              <w:rPr/>
              <w:t xml:space="preserve"> 7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上海震旦办公自动化销售有限公司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上海市嘉定区嘉新公路399号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震旦ADC459S/ADC559S/APC8075S彩色感光鼓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震旦ADC459S/ADC559S/APC8075S彩色感光鼓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250000.0000</w:t>
            </w:r>
          </w:p>
        </w:tc>
        <w:tc>
          <w:tcPr>
            <w:tcW w:type="dxa" w:w="1038"/>
          </w:tcPr>
          <w:p>
            <w:pPr>
              <w:pStyle w:val="null3"/>
            </w:pPr>
            <w:r>
              <w:rPr/>
              <w:t>2,660.00</w:t>
            </w:r>
          </w:p>
        </w:tc>
      </w:tr>
    </w:tbl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177F50ED"/>
    <w:rsid w:val="53B52B8D"/>
    <w:rsid w:val="6A3D585F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19</Characters>
  <Lines>0</Lines>
  <Paragraphs>0</Paragraphs>
  <TotalTime>0</TotalTime>
  <ScaleCrop>false</ScaleCrop>
  <LinksUpToDate>false</LinksUpToDate>
  <CharactersWithSpaces>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五块钱</dc:creator>
  <cp:lastModifiedBy>林君</cp:lastModifiedBy>
  <dcterms:modified xsi:type="dcterms:W3CDTF">2023-02-07T01:45:04Z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527ECF76FF3B4B5BAAEEEC322A277798</vt:lpwstr>
  </property>
</Properties>
</file>